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Сценарий осеннего праздника в подготовительной  группе 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 </w:t>
      </w:r>
      <w:r w:rsidRPr="00D9781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Под музыку дети заходят в зал и выстраиваются полукругом.</w:t>
      </w:r>
    </w:p>
    <w:p w:rsidR="00D97816" w:rsidRPr="00D97816" w:rsidRDefault="0072793B" w:rsidP="0072793B">
      <w:pPr>
        <w:pStyle w:val="c5"/>
        <w:rPr>
          <w:rStyle w:val="c11"/>
          <w:sz w:val="32"/>
          <w:szCs w:val="32"/>
        </w:rPr>
      </w:pPr>
      <w:r w:rsidRPr="00D97816">
        <w:rPr>
          <w:rStyle w:val="c0"/>
          <w:b/>
          <w:sz w:val="32"/>
          <w:szCs w:val="32"/>
        </w:rPr>
        <w:t>Ведущая:</w:t>
      </w:r>
      <w:r w:rsidRPr="00D97816">
        <w:rPr>
          <w:rStyle w:val="c0"/>
          <w:sz w:val="32"/>
          <w:szCs w:val="32"/>
        </w:rPr>
        <w:t xml:space="preserve"> </w:t>
      </w:r>
      <w:hyperlink r:id="rId5" w:history="1">
        <w:r w:rsidRPr="00D97816">
          <w:rPr>
            <w:rStyle w:val="a8"/>
            <w:color w:val="000000" w:themeColor="text1"/>
            <w:sz w:val="32"/>
            <w:szCs w:val="32"/>
          </w:rPr>
          <w:t>Вот</w:t>
        </w:r>
      </w:hyperlink>
      <w:r w:rsidRPr="00D97816">
        <w:rPr>
          <w:rStyle w:val="c11"/>
          <w:color w:val="000000" w:themeColor="text1"/>
          <w:sz w:val="32"/>
          <w:szCs w:val="32"/>
        </w:rPr>
        <w:t> и</w:t>
      </w:r>
      <w:r w:rsidRPr="00D97816">
        <w:rPr>
          <w:rStyle w:val="c11"/>
          <w:sz w:val="32"/>
          <w:szCs w:val="32"/>
        </w:rPr>
        <w:t xml:space="preserve"> пришла к нам осень – золотая пора! Осень покрыла всю землю золотым ковром, оголила деревья и кусты, задала большую работу садоводам и хлеборобам. Наши мамы и бабушки варят варенье, компоты, делают овощные запасы на зиму, а любители грибов, сушат и солят их, собрав в лесу, после дождя.</w:t>
      </w:r>
      <w:r w:rsidRPr="00D97816">
        <w:rPr>
          <w:sz w:val="32"/>
          <w:szCs w:val="32"/>
        </w:rPr>
        <w:br/>
      </w:r>
      <w:r w:rsidRPr="00D97816">
        <w:rPr>
          <w:rStyle w:val="c11"/>
          <w:sz w:val="32"/>
          <w:szCs w:val="32"/>
        </w:rPr>
        <w:t>Нет</w:t>
      </w:r>
      <w:r w:rsidRPr="00D97816">
        <w:rPr>
          <w:rStyle w:val="c11"/>
          <w:color w:val="000000" w:themeColor="text1"/>
          <w:sz w:val="32"/>
          <w:szCs w:val="32"/>
        </w:rPr>
        <w:t xml:space="preserve">, </w:t>
      </w:r>
      <w:hyperlink r:id="rId6" w:history="1">
        <w:r w:rsidRPr="00D97816">
          <w:rPr>
            <w:rStyle w:val="a8"/>
            <w:color w:val="000000" w:themeColor="text1"/>
            <w:sz w:val="32"/>
            <w:szCs w:val="32"/>
          </w:rPr>
          <w:t>что</w:t>
        </w:r>
      </w:hyperlink>
      <w:r w:rsidRPr="00D97816">
        <w:rPr>
          <w:rStyle w:val="c11"/>
          <w:sz w:val="32"/>
          <w:szCs w:val="32"/>
        </w:rPr>
        <w:t> ни говори – осень прекрасная пора!</w:t>
      </w:r>
    </w:p>
    <w:p w:rsidR="00D97816" w:rsidRPr="00D97816" w:rsidRDefault="00D97816" w:rsidP="0072793B">
      <w:pPr>
        <w:pStyle w:val="c5"/>
        <w:rPr>
          <w:sz w:val="32"/>
          <w:szCs w:val="32"/>
        </w:rPr>
      </w:pPr>
      <w:r w:rsidRPr="00D97816">
        <w:rPr>
          <w:sz w:val="32"/>
          <w:szCs w:val="32"/>
        </w:rPr>
        <w:br/>
        <w:t>Заглянул сегодня праздник в каждый дом,</w:t>
      </w:r>
      <w:r w:rsidRPr="00D97816">
        <w:rPr>
          <w:sz w:val="32"/>
          <w:szCs w:val="32"/>
        </w:rPr>
        <w:br/>
        <w:t>Потому что бродит осень за окном.</w:t>
      </w:r>
      <w:r w:rsidRPr="00D97816">
        <w:rPr>
          <w:sz w:val="32"/>
          <w:szCs w:val="32"/>
        </w:rPr>
        <w:br/>
        <w:t>Заглянул осенний праздник в детский сад,</w:t>
      </w:r>
      <w:r w:rsidRPr="00D97816">
        <w:rPr>
          <w:sz w:val="32"/>
          <w:szCs w:val="32"/>
        </w:rPr>
        <w:br/>
        <w:t>Чтоб порадовать и взрослых и ребят.</w:t>
      </w:r>
    </w:p>
    <w:p w:rsidR="00E04B2D" w:rsidRPr="00D97816" w:rsidRDefault="00D97816" w:rsidP="00D97816">
      <w:pPr>
        <w:pStyle w:val="c5"/>
        <w:rPr>
          <w:sz w:val="32"/>
          <w:szCs w:val="32"/>
        </w:rPr>
      </w:pPr>
      <w:r w:rsidRPr="00D97816">
        <w:rPr>
          <w:b/>
          <w:bCs/>
          <w:i/>
          <w:iCs/>
          <w:sz w:val="32"/>
          <w:szCs w:val="32"/>
        </w:rPr>
        <w:t>Под музыку дети заходят в зал и выстраиваются полукругом.</w:t>
      </w:r>
      <w:r w:rsidRPr="00D97816">
        <w:rPr>
          <w:sz w:val="32"/>
          <w:szCs w:val="32"/>
        </w:rPr>
        <w:br/>
      </w:r>
      <w:r w:rsidRPr="00D97816">
        <w:rPr>
          <w:rStyle w:val="c0"/>
          <w:b/>
          <w:sz w:val="32"/>
          <w:szCs w:val="32"/>
        </w:rPr>
        <w:t>Ведущая:</w:t>
      </w:r>
      <w:r w:rsidRPr="00D97816">
        <w:rPr>
          <w:rStyle w:val="c0"/>
          <w:sz w:val="32"/>
          <w:szCs w:val="32"/>
        </w:rPr>
        <w:t xml:space="preserve"> </w:t>
      </w:r>
      <w:r w:rsidRPr="00D97816">
        <w:rPr>
          <w:sz w:val="32"/>
          <w:szCs w:val="32"/>
        </w:rPr>
        <w:t>Какая красивая осень</w:t>
      </w:r>
      <w:proofErr w:type="gramStart"/>
      <w:r w:rsidRPr="00D97816">
        <w:rPr>
          <w:sz w:val="32"/>
          <w:szCs w:val="32"/>
        </w:rPr>
        <w:br/>
        <w:t>К</w:t>
      </w:r>
      <w:proofErr w:type="gramEnd"/>
      <w:r w:rsidRPr="00D97816">
        <w:rPr>
          <w:sz w:val="32"/>
          <w:szCs w:val="32"/>
        </w:rPr>
        <w:t>акой золотистый ковёр!</w:t>
      </w:r>
      <w:r w:rsidRPr="00D97816">
        <w:rPr>
          <w:sz w:val="32"/>
          <w:szCs w:val="32"/>
        </w:rPr>
        <w:br/>
        <w:t>И в гости сегодня, ребята,</w:t>
      </w:r>
      <w:r w:rsidRPr="00D97816">
        <w:rPr>
          <w:sz w:val="32"/>
          <w:szCs w:val="32"/>
        </w:rPr>
        <w:br/>
        <w:t>К нам праздник осенний пришёл!</w:t>
      </w:r>
    </w:p>
    <w:p w:rsidR="00F202B2" w:rsidRPr="00D97816" w:rsidRDefault="00F202B2" w:rsidP="00F202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Осень! По утрам морозы,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 В рощах желтый листопад!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 Листья около березы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 Золотым ковром лежат.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 В лужах лед прозрачно-синий,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 На листочках белый иней!</w:t>
      </w:r>
    </w:p>
    <w:p w:rsidR="00F202B2" w:rsidRPr="00D97816" w:rsidRDefault="00F202B2" w:rsidP="00F202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Листопад! Листопад!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    Лес осенний </w:t>
      </w:r>
      <w:proofErr w:type="gramStart"/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конопат</w:t>
      </w:r>
      <w:proofErr w:type="gramEnd"/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F202B2" w:rsidRPr="00D97816" w:rsidRDefault="00D97816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    Налетели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конопушки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 Стали рыжими опушки!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          Ветер мимо пролетал,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 Ветер лесу прошептал: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 — Ты не жалуйся врачу,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     </w:t>
      </w:r>
      <w:proofErr w:type="gramStart"/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Конопатых</w:t>
      </w:r>
      <w:proofErr w:type="gramEnd"/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 лечу,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     Все </w:t>
      </w:r>
      <w:proofErr w:type="spellStart"/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рыжинки</w:t>
      </w:r>
      <w:proofErr w:type="spellEnd"/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оборву,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 Побросаю их в траву!</w:t>
      </w:r>
    </w:p>
    <w:p w:rsidR="00F202B2" w:rsidRPr="00D97816" w:rsidRDefault="00F202B2" w:rsidP="00F202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Опустел скворечник,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 Улетели птицы.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 Листьям на деревьях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 Тоже не сидится.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 Целый день сегодня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 Все летят, летят...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 Видно, тоже в Африку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 Улететь хотят!</w:t>
      </w:r>
    </w:p>
    <w:p w:rsidR="00F202B2" w:rsidRPr="00D97816" w:rsidRDefault="00F202B2" w:rsidP="00F202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гроздья рябины  дождинка упала,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Листочек кленовый кружит над землёй        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Ах, осень, опять ты в врасплох нас застала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И снова надела наряд золотой.</w:t>
      </w:r>
    </w:p>
    <w:p w:rsidR="00F202B2" w:rsidRPr="00D97816" w:rsidRDefault="00F202B2" w:rsidP="00F202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Приносишь с собой ты печальную скрипку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Чтоб грустный мотив над полями звучал        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Но мы тебя, осень, встречаем с улыбкой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h.gjdgxs"/>
      <w:bookmarkEnd w:id="0"/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И всех приглашаем в наш праздничный зал.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 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9781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  </w:t>
      </w:r>
      <w:r w:rsidRPr="00D978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Исполняется песня «Наступила после лета Осень»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            После песни дети садятся на стульчики.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   Вед. </w:t>
      </w:r>
      <w:r w:rsidRPr="00D9781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(Замечает на стульчике письмо) </w:t>
      </w: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Смотрите, ребята, какое- то письмо </w:t>
      </w:r>
      <w:r w:rsidRPr="00D9781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(читает)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– Дорогие ребята, на праздник к вам прийти не могу. Нечистая сила заколдовала меня.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вы дружные и смелые, находчивые и весёлые, то отправляйтесь-ка в сказку.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А дорогу вам покажут разноцветные листочки. Очень вас жду. Осень.                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  Вед:</w:t>
      </w: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-Н</w:t>
      </w:r>
      <w:proofErr w:type="gramEnd"/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у что, ребята, пойдём выручать Осень из беды? Тогда в путь.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(идём круг по залу и садимся</w:t>
      </w:r>
      <w:proofErr w:type="gramStart"/>
      <w:r w:rsidRPr="00D9781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.</w:t>
      </w:r>
      <w:proofErr w:type="gramEnd"/>
      <w:r w:rsidRPr="00D9781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)     Вбегает Баба Яга.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Б.Я:</w:t>
      </w: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Прибыли</w:t>
      </w:r>
      <w:proofErr w:type="gramStart"/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касатики! Заждалась я вас! </w:t>
      </w:r>
      <w:r w:rsidRPr="00D9781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(злобно смеётся)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  Вед:</w:t>
      </w: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Да ты нас не пугай</w:t>
      </w:r>
      <w:proofErr w:type="gramStart"/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!.</w:t>
      </w:r>
      <w:proofErr w:type="gramEnd"/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  Б.Я</w:t>
      </w:r>
      <w:proofErr w:type="gramStart"/>
      <w:r w:rsidRPr="00D978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:</w:t>
      </w:r>
      <w:proofErr w:type="gramEnd"/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Профессия у меня такая, пугать да спрашивать всех! От такой </w:t>
      </w:r>
      <w:proofErr w:type="gramStart"/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работёнки</w:t>
      </w:r>
      <w:proofErr w:type="gramEnd"/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и одичать недолго. Хоть бы развеселили меня </w:t>
      </w:r>
      <w:proofErr w:type="spellStart"/>
      <w:proofErr w:type="gramStart"/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что-ли</w:t>
      </w:r>
      <w:proofErr w:type="spellEnd"/>
      <w:proofErr w:type="gramEnd"/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. Глядишь, добрее бы стала.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  Вед:</w:t>
      </w: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Если хочешь, мы тебя  развеселим, только сначала и ты нам помоги.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  Б.Я:</w:t>
      </w: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Я? Вам? </w:t>
      </w:r>
      <w:proofErr w:type="gramStart"/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Сроду</w:t>
      </w:r>
      <w:proofErr w:type="gramEnd"/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 никому не помогала. А вдруг вы меня обманите? </w:t>
      </w:r>
      <w:r w:rsid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Выполнит</w:t>
      </w:r>
      <w:proofErr w:type="gramStart"/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e</w:t>
      </w:r>
      <w:proofErr w:type="spellEnd"/>
      <w:proofErr w:type="gramEnd"/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сначала моё условие, позабавьте меня, старушку, повеселите </w:t>
      </w:r>
      <w:proofErr w:type="spellStart"/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Ягусю</w:t>
      </w:r>
      <w:proofErr w:type="spellEnd"/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  Вед:</w:t>
      </w: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Согласны, ребята? Только делай, Баба Яга, всё вместе с нами.                 </w:t>
      </w:r>
    </w:p>
    <w:p w:rsid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                 </w:t>
      </w:r>
    </w:p>
    <w:p w:rsidR="00F202B2" w:rsidRPr="00D97816" w:rsidRDefault="00D97816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9781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lastRenderedPageBreak/>
        <w:t>Исполняется танец «С зонтиками</w:t>
      </w:r>
      <w:r w:rsidR="00F202B2" w:rsidRPr="00D9781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»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  Б.Я</w:t>
      </w: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:- Ух ты, ёлочки - </w:t>
      </w:r>
      <w:proofErr w:type="spellStart"/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сосёночки</w:t>
      </w:r>
      <w:proofErr w:type="spellEnd"/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! Понравился мне ваш танец. Ух, позабавили  вы меня на славу, только ещё чего-то для полного счастья не хватает!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  Вед:</w:t>
      </w: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Баба-Яга,  наши ребята сейчас покажут тебе  сценку «Арбуз».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        </w:t>
      </w:r>
      <w:r w:rsidRPr="00D978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Сценка </w:t>
      </w:r>
      <w:r w:rsidR="00D97816"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D97816" w:rsidRPr="00D978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Арбуз».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   Дети сидят подгруппами (овощи, фрукты, ягоды) на стульчиках, расположенных в разных частях зала. Ребёнок – арбуз стоит в стороне. </w:t>
      </w:r>
    </w:p>
    <w:p w:rsid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Звучит </w:t>
      </w:r>
      <w:r w:rsidR="00D9781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музыка.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 Вед. </w:t>
      </w:r>
      <w:r w:rsidRPr="00D978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базаре шла торговля…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Овощи.</w:t>
      </w: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Овощи!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 </w:t>
      </w:r>
      <w:r w:rsidRPr="00D978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Фрукты.</w:t>
      </w: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Фрукты!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Ягоды.</w:t>
      </w: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Ягоды!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Вед.</w:t>
      </w:r>
      <w:r w:rsidRPr="00D978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Овощи лежат все в ряд, фрукты на прилавке.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        Лишь арбузы в стороне улеглись на лавке.</w:t>
      </w:r>
    </w:p>
    <w:p w:rsidR="00F202B2" w:rsidRPr="00C55498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 </w:t>
      </w:r>
      <w:r w:rsidRPr="00C554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 за стол</w:t>
      </w:r>
      <w:r w:rsidR="00C554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иком разговаривают</w:t>
      </w:r>
      <w:r w:rsidRPr="00C554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В центр зала выходит Арбуз. 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Арбуз. </w:t>
      </w: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Почему я одинок? Мне, Арбузу, невдомёк!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  Кто я – овощ или фрукт? Кто ответит мне вокруг?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Вед.</w:t>
      </w:r>
      <w:r w:rsidRPr="00D978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Побежал Арбуз гулять и родню свою искать.</w:t>
      </w:r>
    </w:p>
    <w:p w:rsidR="00F202B2" w:rsidRPr="00C55498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r w:rsidRPr="00C554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Звучит музыка, дети – овощи входят в центр зала.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Арбуз (овощам).</w:t>
      </w: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 скажите мне, друзья: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                    Может, родственник вам я?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                             Очень сладкий я на вкус,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                    А зовут меня Арбуз.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Овощи </w:t>
      </w:r>
      <w:r w:rsidRPr="00D9781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(по очереди).</w:t>
      </w: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Сладкий вкус мы уважаем,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                          Но тебя, арбуз, не знаем.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                          Хоть на тыкву ты похож,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                          Нам в друзья не попадёшь.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                          Ты не овощ – это точно,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                          И запомни это прочно!</w:t>
      </w:r>
    </w:p>
    <w:p w:rsidR="00F202B2" w:rsidRPr="00C55498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54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Вед.</w:t>
      </w:r>
      <w:r w:rsidRPr="00C554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Вновь Арбуз пошёл гулять и родню свою искать.</w:t>
      </w:r>
    </w:p>
    <w:p w:rsidR="00F202B2" w:rsidRPr="00C55498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 </w:t>
      </w:r>
      <w:r w:rsidRPr="00C554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 музыку арбуз поскоками обегает зал, подбегает к фруктам.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Арбуз. </w:t>
      </w: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Вы скажите мне, друзья: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  Может, родственник вам я?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  Очень сладкий я на вкус,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   А зовут меня Арбуз.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Фрукты</w:t>
      </w: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. Сладкий вкус мы уважаем,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      Но тебя, арбуз, не знаем.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      Очень ты похож на фрукт,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      Всё ж нам не родня ты, друг.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      Нет, не фрукт ты – это точно!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     И запомни это прочно!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Арбуз.</w:t>
      </w: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Может, мне  спросить у ягод? Будут ли они мне рады?</w:t>
      </w:r>
    </w:p>
    <w:p w:rsidR="00F202B2" w:rsidRPr="00C55498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81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     </w:t>
      </w:r>
      <w:r w:rsidRPr="00C554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Звучит </w:t>
      </w:r>
      <w:r w:rsidR="00C55498" w:rsidRPr="00C554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музыка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Арбуз.</w:t>
      </w: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 скажите мне, друзья: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   Может родственник вам я?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   Очень сладкий я на вкус,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   А зовут меня Арбуз.</w:t>
      </w:r>
    </w:p>
    <w:p w:rsidR="00F202B2" w:rsidRPr="00C55498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54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Вед.</w:t>
      </w:r>
      <w:r w:rsidRPr="00C554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Ягодки арбуз вдруг ок</w:t>
      </w:r>
      <w:r w:rsidR="00C55498" w:rsidRPr="00C554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ружили, </w:t>
      </w:r>
    </w:p>
    <w:p w:rsidR="00F202B2" w:rsidRPr="00C55498" w:rsidRDefault="00C55498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54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       У</w:t>
      </w:r>
      <w:r w:rsidR="00F202B2" w:rsidRPr="00C554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себ</w:t>
      </w:r>
      <w:r w:rsidRPr="00C554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я в кружочке быстро раскрутили, </w:t>
      </w:r>
    </w:p>
    <w:p w:rsidR="00C55498" w:rsidRPr="00C55498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54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       Пошептались, посмеялись…</w:t>
      </w:r>
    </w:p>
    <w:p w:rsidR="00F202B2" w:rsidRPr="00C55498" w:rsidRDefault="00C55498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54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</w:t>
      </w:r>
      <w:r w:rsidR="00F202B2" w:rsidRPr="00C554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Из кружочка быстро разбежались!</w:t>
      </w:r>
    </w:p>
    <w:p w:rsidR="00C55498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Ягоды.</w:t>
      </w: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Рады тебе мы,</w:t>
      </w:r>
    </w:p>
    <w:p w:rsidR="00C55498" w:rsidRDefault="00C55498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  <w:r w:rsidR="00F202B2"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Арбуз дорогой –</w:t>
      </w:r>
    </w:p>
    <w:p w:rsidR="00C55498" w:rsidRDefault="00C55498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  <w:r w:rsidR="00F202B2"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вот и нашёлся </w:t>
      </w:r>
    </w:p>
    <w:p w:rsidR="00F202B2" w:rsidRPr="00D97816" w:rsidRDefault="00C55498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</w:t>
      </w:r>
      <w:r w:rsidR="00F202B2"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наш братец родной!</w:t>
      </w:r>
    </w:p>
    <w:p w:rsidR="00C55498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 </w:t>
      </w:r>
      <w:r w:rsidRPr="00D978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Арбуз.</w:t>
      </w: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Значит, я – ягода? </w:t>
      </w:r>
    </w:p>
    <w:p w:rsidR="00F202B2" w:rsidRPr="00D97816" w:rsidRDefault="00C55498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</w:t>
      </w:r>
      <w:r w:rsidR="00F202B2"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не шутка</w:t>
      </w:r>
      <w:proofErr w:type="gramStart"/>
      <w:r w:rsidR="00F202B2"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?</w:t>
      </w:r>
      <w:proofErr w:type="gramEnd"/>
    </w:p>
    <w:p w:rsidR="00C55498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          Новость так новость! </w:t>
      </w:r>
    </w:p>
    <w:p w:rsidR="00F202B2" w:rsidRPr="00D97816" w:rsidRDefault="00C55498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</w:t>
      </w:r>
      <w:r w:rsidR="00F202B2"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Спасибо, малютки!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  Б.Я.</w:t>
      </w: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Молодцы, ребятки, настоящие артисты. А играть вы умеете? Я очень хочу с вами поиграть.</w:t>
      </w:r>
    </w:p>
    <w:p w:rsidR="00F202B2" w:rsidRPr="00C55498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978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          </w:t>
      </w:r>
      <w:r w:rsidRPr="00C554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Проводится игра:  </w:t>
      </w:r>
      <w:r w:rsidR="00C55498" w:rsidRPr="00C554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«Собери  овощи и фрукты</w:t>
      </w:r>
      <w:r w:rsidRPr="00C554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 Вед:</w:t>
      </w: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Выполнили мы твоё условие. Теперь мы можем рассчитывать на твою помощь?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  Б.Я</w:t>
      </w: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.- Можете, пока я добрая.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  Вед:</w:t>
      </w: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Ищем мы с ребятами Осень, чтобы пригласить её на праздник. </w:t>
      </w:r>
      <w:r w:rsidR="00C554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</w:t>
      </w:r>
      <w:proofErr w:type="gramStart"/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ты</w:t>
      </w:r>
      <w:proofErr w:type="gramEnd"/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 её у себя прячешь?</w:t>
      </w:r>
    </w:p>
    <w:p w:rsidR="00C55498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   Б.Я:</w:t>
      </w: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Я? Нет! Мне и без неё забот хватает. </w:t>
      </w:r>
    </w:p>
    <w:p w:rsidR="00C55498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Подскажу, где может она находиться.</w:t>
      </w:r>
    </w:p>
    <w:p w:rsidR="00C55498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Уж больно вы мне понравились, касатики.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Лешего она, не любит он Осень. </w:t>
      </w:r>
    </w:p>
    <w:p w:rsidR="00C55498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Поэтому превратил её в пень </w:t>
      </w:r>
    </w:p>
    <w:p w:rsidR="00C55498" w:rsidRDefault="00C55498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</w:t>
      </w:r>
      <w:r w:rsidR="00F202B2"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держит этот пень у себя </w:t>
      </w:r>
      <w:proofErr w:type="gramStart"/>
      <w:r w:rsidR="00F202B2"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="00F202B2"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чаще. 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А больше я знать ничего не знаю.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  Вед:</w:t>
      </w: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Ну, что, ребята, пойдём к Лешему?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Б.Я:</w:t>
      </w: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А его, окаянного, не боитесь?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  Дети:</w:t>
      </w: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Нет!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Б.Я:</w:t>
      </w: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Ну, храбрецы! Что же</w:t>
      </w:r>
      <w:proofErr w:type="gramStart"/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ступайте, ежели так. Не забывайте </w:t>
      </w:r>
      <w:proofErr w:type="spellStart"/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Ягусеньку</w:t>
      </w:r>
      <w:proofErr w:type="spellEnd"/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Вед:-</w:t>
      </w: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Спасибо тебе, Б/Яга за помощь. А теперь нам пора</w:t>
      </w:r>
      <w:proofErr w:type="gramStart"/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9781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(</w:t>
      </w:r>
      <w:proofErr w:type="gramStart"/>
      <w:r w:rsidRPr="00D9781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д</w:t>
      </w:r>
      <w:proofErr w:type="gramEnd"/>
      <w:r w:rsidRPr="00D9781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ети идут по муз. залу и подходят к стульям, садятся. )</w:t>
      </w: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9781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Звучит пение птиц.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- Ребята, посмотрите, мы  с вами оказались в лесу. Как тут красиво! Но мне кажется, здесь всё так таинственно. Это заставляет насторожиться.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  Леший:-</w:t>
      </w: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Кто это тишину моего леса нарушил. Кто меня, хозяина леса потревожил?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                                   </w:t>
      </w:r>
      <w:r w:rsidRPr="00D9781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Дети здороваются.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Вед:</w:t>
      </w: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Это мы, ребята-дошколята из </w:t>
      </w:r>
      <w:proofErr w:type="spellStart"/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proofErr w:type="spellEnd"/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/сада. А к вам пришли с просьбой.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Леший</w:t>
      </w:r>
      <w:proofErr w:type="gramStart"/>
      <w:r w:rsidRPr="00D978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proofErr w:type="gramEnd"/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- Вот я так и знал, просто так ко мне никто не приходит. Всем от меня что-то надо. А потом ещё обижаются, что Леши</w:t>
      </w:r>
      <w:proofErr w:type="gramStart"/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й-</w:t>
      </w:r>
      <w:proofErr w:type="gramEnd"/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злой , да угрюмый. Выкладывайте, зачем пожаловали?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Вед:</w:t>
      </w: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Осенью мы пришли. Её праздник наступил, а ты её у себя держишь.</w:t>
      </w:r>
      <w:r w:rsidR="002C1154"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Неужели тебе не жалко такую красоту?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Леший:</w:t>
      </w: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Потому и прячу, что уж больно красивая она, её все любят, ею восхищаются, к себе приглашают. А я? Кто обо мне вспоминает? Не повеселить меня, ни загадки мои разгадать не хочет.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  Вед:</w:t>
      </w: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Мы с ребятами и повеселим, и загадки твои отгадаем. Правда, ребята? 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А сейчас послушай, Леший наши ребята тебе стихи приготовили!</w:t>
      </w:r>
    </w:p>
    <w:p w:rsidR="00F202B2" w:rsidRPr="00D97816" w:rsidRDefault="00F202B2" w:rsidP="00F202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Листья клёнов пожелтели,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 Огороды опустели,        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 В балках лужи разлились,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 Птицы в стаи собрались!</w:t>
      </w:r>
    </w:p>
    <w:p w:rsidR="00F202B2" w:rsidRPr="00D97816" w:rsidRDefault="00F202B2" w:rsidP="00F202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Говорит скворец соседу-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     Улетаем в эту среду        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Далеко на юг летим,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Замерзать тут не хотим!</w:t>
      </w:r>
    </w:p>
    <w:p w:rsidR="00F202B2" w:rsidRPr="00D97816" w:rsidRDefault="00F202B2" w:rsidP="00F202B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же скворушка, лети!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         Осторожен будь в пути!       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   От друзей не отставай,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   Край родной не забывай!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   Буду рад, коль снова летом,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   Будешь ты моим соседом!</w:t>
      </w:r>
    </w:p>
    <w:p w:rsidR="00F202B2" w:rsidRPr="00D97816" w:rsidRDefault="002C1154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4.</w:t>
      </w:r>
      <w:r w:rsidR="00F202B2"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окошком дождик,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Мокрые дорожки.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         Нам нельзя идти гулять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Мы промочим ножки.</w:t>
      </w:r>
    </w:p>
    <w:p w:rsidR="00F202B2" w:rsidRPr="00D97816" w:rsidRDefault="002C1154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Вед:</w:t>
      </w: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202B2"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Сейчас ребята споют свою любимую песенку.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    </w:t>
      </w:r>
      <w:r w:rsidR="00C554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Исполняется песня </w:t>
      </w:r>
      <w:r w:rsidR="00C805BD" w:rsidRPr="00D978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"Осень наступила"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Леший:</w:t>
      </w: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А сейчас прошу вставать, будем вместе мы играть.</w:t>
      </w:r>
    </w:p>
    <w:p w:rsidR="008D5D15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         </w:t>
      </w:r>
      <w:r w:rsidRPr="00D978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Проводится </w:t>
      </w:r>
      <w:r w:rsidRPr="008D5D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игра  </w:t>
      </w:r>
      <w:r w:rsidRPr="008D5D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8D5D15" w:rsidRPr="008D5D15">
        <w:rPr>
          <w:rStyle w:val="c1"/>
          <w:rFonts w:ascii="Times New Roman" w:hAnsi="Times New Roman" w:cs="Times New Roman"/>
          <w:b/>
          <w:sz w:val="32"/>
          <w:szCs w:val="32"/>
        </w:rPr>
        <w:t>СОБЕРИ ЛОЖКОЙ КАРТОШКУ!</w:t>
      </w:r>
      <w:r w:rsidRPr="008D5D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8D5D15" w:rsidRPr="008D5D15" w:rsidRDefault="008D5D15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5D15">
        <w:rPr>
          <w:rFonts w:ascii="Times New Roman" w:hAnsi="Times New Roman" w:cs="Times New Roman"/>
          <w:sz w:val="32"/>
          <w:szCs w:val="32"/>
        </w:rPr>
        <w:br/>
        <w:t>В игре участвуют по два человека. На пол рассыпают 6—8 картофелин. У каждого ребенка корзинка и деревянная ложка. По сигналу надо собирать картошку ложкой, по одной штуке, и класть ее в корзинку. Побеждает ребенок, собравший больше картошки за определенное время.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  Вед:</w:t>
      </w: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А мы с ребятами любим загадки разгадывать, </w:t>
      </w:r>
      <w:proofErr w:type="gramStart"/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правда</w:t>
      </w:r>
      <w:proofErr w:type="gramEnd"/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ребята?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Леший:</w:t>
      </w: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 Отгадаете, отдам вам Осень, нет - Осень останется у меня.</w:t>
      </w:r>
    </w:p>
    <w:p w:rsidR="00F202B2" w:rsidRPr="00D97816" w:rsidRDefault="00F202B2" w:rsidP="00F202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Летают, кружатся  на нас ложатся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 С земли не  встают и тут пропадут</w:t>
      </w:r>
      <w:proofErr w:type="gramStart"/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9781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(</w:t>
      </w:r>
      <w:proofErr w:type="gramStart"/>
      <w:r w:rsidRPr="00D9781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л</w:t>
      </w:r>
      <w:proofErr w:type="gramEnd"/>
      <w:r w:rsidRPr="00D9781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истья)</w:t>
      </w:r>
    </w:p>
    <w:p w:rsidR="00F202B2" w:rsidRPr="00D97816" w:rsidRDefault="00F202B2" w:rsidP="00F202B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Стоит лепёшка на одной ножке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Кто мимо пройдёт, всяк поклониться</w:t>
      </w:r>
      <w:proofErr w:type="gramStart"/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9781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(</w:t>
      </w:r>
      <w:proofErr w:type="gramStart"/>
      <w:r w:rsidRPr="00D9781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г</w:t>
      </w:r>
      <w:proofErr w:type="gramEnd"/>
      <w:r w:rsidRPr="00D9781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риб)</w:t>
      </w:r>
    </w:p>
    <w:p w:rsidR="00F202B2" w:rsidRPr="00D97816" w:rsidRDefault="00F202B2" w:rsidP="00F202B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 алый, сахарный, кафтан зелёный, бархатный</w:t>
      </w:r>
      <w:proofErr w:type="gramStart"/>
      <w:r w:rsidRPr="00D9781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.(</w:t>
      </w:r>
      <w:proofErr w:type="gramEnd"/>
      <w:r w:rsidRPr="00D9781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арбуз)</w:t>
      </w:r>
    </w:p>
    <w:p w:rsidR="00F202B2" w:rsidRPr="00D97816" w:rsidRDefault="00F202B2" w:rsidP="00F202B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солнце я похожий</w:t>
      </w:r>
      <w:proofErr w:type="gramStart"/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солнце я люблю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За солнцем поворачиваю я голову свою</w:t>
      </w:r>
      <w:proofErr w:type="gramStart"/>
      <w:r w:rsidRPr="00D9781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.(</w:t>
      </w:r>
      <w:proofErr w:type="gramEnd"/>
      <w:r w:rsidRPr="00D9781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подсолнух.)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Леший:</w:t>
      </w: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 загадки вы отгадали, за это хвалю!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  Вед:</w:t>
      </w: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А Осень нам отдашь, как обещал?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Леший:</w:t>
      </w: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Жаль мне с такой красотой расставаться,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  Да отдавать придётся. Я своему слову хозяин.  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Вед:</w:t>
      </w: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 не грусти ты, Леший, так лучше оставайся на нашем празднике. И вовсе ты не злой и угрюмый, ты даже очень нам понравился. Правда, ребята?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Леший:</w:t>
      </w: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За добрые слова-спасибо, и за приглашение тоже спасибо. Только не покину я свой лес, не порядок будет. Нельзя в лесу без хозяина</w:t>
      </w:r>
      <w:proofErr w:type="gramStart"/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вы отправляйтесь. Осень вас уже заждалась, расколдовал я её. 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Вед: -</w:t>
      </w: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Спасибо тебе, Леший. До свиданья!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                             </w:t>
      </w:r>
      <w:r w:rsidRPr="00D9781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Под музыку входит Осень.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Осень:</w:t>
      </w: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Как я рада вам, ребята! За вашу дружбу и находчивость</w:t>
      </w:r>
      <w:proofErr w:type="gramStart"/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доброту и</w:t>
      </w:r>
      <w:r w:rsidR="002C1154"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смекалку, я дарю вам самый красивый праздник.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  Вед:</w:t>
      </w: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Мы рады, что ты пришла к нам на праздник, милая Осень. Ведь мы готовились</w:t>
      </w:r>
      <w:r w:rsidR="002C1154"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встрече с тобой. И для тебя красавица Осень стихи прочтём и споём песню.</w:t>
      </w:r>
      <w:bookmarkStart w:id="1" w:name="_GoBack"/>
      <w:bookmarkEnd w:id="1"/>
    </w:p>
    <w:p w:rsidR="00F202B2" w:rsidRPr="00D97816" w:rsidRDefault="00F202B2" w:rsidP="00F202B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Закружилась в небе осень,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         Над полями, пашнями,         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Ярко—сказочной жар-птицей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     Солнце разукрасило.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В лес далёкий полетела,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 Осветила озеро,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И вода в нём заблестела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Перламутром </w:t>
      </w:r>
      <w:proofErr w:type="spellStart"/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розовым</w:t>
      </w:r>
      <w:proofErr w:type="spellEnd"/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И роняла птица перья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Над поляной светлою,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          На деревьях засверкали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Листья самоцветные.</w:t>
      </w:r>
    </w:p>
    <w:p w:rsidR="00F202B2" w:rsidRPr="00D97816" w:rsidRDefault="00F202B2" w:rsidP="00F202B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У небесного причала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Осень лето повстречала.        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Осень с чемоданами,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Набитыми туманами,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  С мелким ситом для дождей,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И с зонтами для людей.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А у лета, а у лета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 Ни корзин, ни сумок </w:t>
      </w:r>
      <w:proofErr w:type="gramStart"/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нету</w:t>
      </w:r>
      <w:proofErr w:type="gramEnd"/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Все осталось на лугах,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На веселых берегах.</w:t>
      </w:r>
    </w:p>
    <w:p w:rsidR="00F202B2" w:rsidRPr="00D97816" w:rsidRDefault="00F202B2" w:rsidP="00F202B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У небесного причала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Осень лету проворчала: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«Ваша песня, лето, спета.        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Что вы скажете на это?»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  Лето, стоя у причала,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Улыбнулось, промолчало.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  И поплыли тучи, словно корабли,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  И за лес дремучий лето увезли!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       Исполняется песня -</w:t>
      </w:r>
      <w:r w:rsidR="00C805BD" w:rsidRPr="00D978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хоровод «Осень милая шурши</w:t>
      </w:r>
      <w:r w:rsidRPr="00D978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                       после хоровода дети садятся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   Осень:</w:t>
      </w: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Спасибо, милые ребята! Я вас хвалю, вы молодцы. А теперь пора играть</w:t>
      </w:r>
      <w:proofErr w:type="gramStart"/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себя в играх  показать.</w:t>
      </w:r>
    </w:p>
    <w:p w:rsidR="0029493D" w:rsidRPr="0029493D" w:rsidRDefault="00F202B2" w:rsidP="00294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         Проводятся </w:t>
      </w:r>
      <w:r w:rsidRPr="0029493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</w:t>
      </w:r>
      <w:r w:rsidR="0029493D" w:rsidRPr="002949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 «Найди свой  домик».</w:t>
      </w:r>
    </w:p>
    <w:p w:rsidR="0029493D" w:rsidRPr="0029493D" w:rsidRDefault="0029493D" w:rsidP="00294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Осень:</w:t>
      </w: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9493D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Ребята, а вы  хотите красоту осеннюю увидеть? Ну, смотрите!</w:t>
      </w:r>
    </w:p>
    <w:p w:rsidR="0029493D" w:rsidRPr="0029493D" w:rsidRDefault="0029493D" w:rsidP="00294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93D">
        <w:rPr>
          <w:rFonts w:ascii="Times New Roman" w:eastAsia="Times New Roman" w:hAnsi="Times New Roman" w:cs="Times New Roman"/>
          <w:sz w:val="32"/>
          <w:szCs w:val="32"/>
          <w:lang w:eastAsia="ru-RU"/>
        </w:rPr>
        <w:t>/подбрасывает вверх листочки 3х цветов; у 3х детей большие листочки такого же цвета/.</w:t>
      </w:r>
    </w:p>
    <w:p w:rsidR="0029493D" w:rsidRPr="0029493D" w:rsidRDefault="0029493D" w:rsidP="00294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93D">
        <w:rPr>
          <w:rFonts w:ascii="Times New Roman" w:eastAsia="Times New Roman" w:hAnsi="Times New Roman" w:cs="Times New Roman"/>
          <w:sz w:val="32"/>
          <w:szCs w:val="32"/>
          <w:lang w:eastAsia="ru-RU"/>
        </w:rPr>
        <w:t>А ну, ребята, не зевайте, себе листочки выбирайте.</w:t>
      </w:r>
    </w:p>
    <w:p w:rsidR="0029493D" w:rsidRPr="0029493D" w:rsidRDefault="0029493D" w:rsidP="00294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93D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музыка играет – ветер листочки разгоняет.</w:t>
      </w:r>
    </w:p>
    <w:p w:rsidR="0029493D" w:rsidRPr="0029493D" w:rsidRDefault="0029493D" w:rsidP="00294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93D">
        <w:rPr>
          <w:rFonts w:ascii="Times New Roman" w:eastAsia="Times New Roman" w:hAnsi="Times New Roman" w:cs="Times New Roman"/>
          <w:sz w:val="32"/>
          <w:szCs w:val="32"/>
          <w:lang w:eastAsia="ru-RU"/>
        </w:rPr>
        <w:t>А закончится игра – в домики лететь пора!</w:t>
      </w:r>
    </w:p>
    <w:p w:rsidR="00F202B2" w:rsidRPr="00D97816" w:rsidRDefault="0029493D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93D">
        <w:rPr>
          <w:rFonts w:ascii="Times New Roman" w:eastAsia="Times New Roman" w:hAnsi="Times New Roman" w:cs="Times New Roman"/>
          <w:sz w:val="32"/>
          <w:szCs w:val="32"/>
          <w:lang w:eastAsia="ru-RU"/>
        </w:rPr>
        <w:t>/дети выбирают листочки определенного цвета; все,  в том числе и ведущие,  бегают по залу врассыпную легко на носочках; замолкает музыка – все бегут к своим листочкам/.</w:t>
      </w:r>
      <w:r w:rsidR="00F202B2"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                           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  Осень:</w:t>
      </w: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И играть вы мастера. Но расставаться нам пора. Хорошо мне на празднике, ребята. Но пришла пора прощаться. Ждут меня дела, засиделась я у Лешего взаперти.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   Вед:</w:t>
      </w: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Золотая, волшебница осень,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 Подожди, подожди, уходить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 Ну, пожалуйста, мы тебя просим,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 Подожди, подожди, не спеши.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D978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Осень:</w:t>
      </w: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Спасибо вам, мои друзья,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    Ещё побуду с вами я.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         Побуду и на память вам</w:t>
      </w:r>
    </w:p>
    <w:p w:rsidR="00F202B2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    Конфеты  вкусные раздам.</w:t>
      </w:r>
    </w:p>
    <w:p w:rsidR="00BB33D0" w:rsidRPr="00D97816" w:rsidRDefault="00F202B2" w:rsidP="00F2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        </w:t>
      </w:r>
      <w:r w:rsidRPr="00D9781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Осень раздаёт детям конфеты и уходит.</w:t>
      </w:r>
    </w:p>
    <w:sectPr w:rsidR="00BB33D0" w:rsidRPr="00D97816" w:rsidSect="00BB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232F"/>
    <w:multiLevelType w:val="multilevel"/>
    <w:tmpl w:val="FE2A1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B4D76"/>
    <w:multiLevelType w:val="multilevel"/>
    <w:tmpl w:val="F7C29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816341"/>
    <w:multiLevelType w:val="multilevel"/>
    <w:tmpl w:val="0066A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A51B65"/>
    <w:multiLevelType w:val="multilevel"/>
    <w:tmpl w:val="304C25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4A010C"/>
    <w:multiLevelType w:val="multilevel"/>
    <w:tmpl w:val="C84E0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5E55CC"/>
    <w:multiLevelType w:val="multilevel"/>
    <w:tmpl w:val="8B942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E2747F"/>
    <w:multiLevelType w:val="multilevel"/>
    <w:tmpl w:val="FA1A4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192DD9"/>
    <w:multiLevelType w:val="multilevel"/>
    <w:tmpl w:val="0EC03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AD65D8"/>
    <w:multiLevelType w:val="multilevel"/>
    <w:tmpl w:val="DC124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4C2F72"/>
    <w:multiLevelType w:val="multilevel"/>
    <w:tmpl w:val="C122B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B01AC4"/>
    <w:multiLevelType w:val="multilevel"/>
    <w:tmpl w:val="FB2E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DD20F8"/>
    <w:multiLevelType w:val="multilevel"/>
    <w:tmpl w:val="0D281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AE1F77"/>
    <w:multiLevelType w:val="multilevel"/>
    <w:tmpl w:val="7B026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D458FD"/>
    <w:multiLevelType w:val="multilevel"/>
    <w:tmpl w:val="35602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BA71CB"/>
    <w:multiLevelType w:val="multilevel"/>
    <w:tmpl w:val="99D06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  <w:lvlOverride w:ilvl="0">
      <w:startOverride w:val="2"/>
    </w:lvlOverride>
  </w:num>
  <w:num w:numId="3">
    <w:abstractNumId w:val="12"/>
    <w:lvlOverride w:ilvl="0">
      <w:startOverride w:val="3"/>
    </w:lvlOverride>
  </w:num>
  <w:num w:numId="4">
    <w:abstractNumId w:val="8"/>
    <w:lvlOverride w:ilvl="0">
      <w:startOverride w:val="4"/>
    </w:lvlOverride>
  </w:num>
  <w:num w:numId="5">
    <w:abstractNumId w:val="9"/>
    <w:lvlOverride w:ilvl="0">
      <w:startOverride w:val="5"/>
    </w:lvlOverride>
  </w:num>
  <w:num w:numId="6">
    <w:abstractNumId w:val="6"/>
  </w:num>
  <w:num w:numId="7">
    <w:abstractNumId w:val="11"/>
    <w:lvlOverride w:ilvl="0">
      <w:startOverride w:val="2"/>
    </w:lvlOverride>
  </w:num>
  <w:num w:numId="8">
    <w:abstractNumId w:val="7"/>
    <w:lvlOverride w:ilvl="0">
      <w:startOverride w:val="3"/>
    </w:lvlOverride>
  </w:num>
  <w:num w:numId="9">
    <w:abstractNumId w:val="5"/>
  </w:num>
  <w:num w:numId="10">
    <w:abstractNumId w:val="4"/>
    <w:lvlOverride w:ilvl="0">
      <w:startOverride w:val="2"/>
    </w:lvlOverride>
  </w:num>
  <w:num w:numId="11">
    <w:abstractNumId w:val="0"/>
    <w:lvlOverride w:ilvl="0">
      <w:startOverride w:val="3"/>
    </w:lvlOverride>
  </w:num>
  <w:num w:numId="12">
    <w:abstractNumId w:val="0"/>
    <w:lvlOverride w:ilvl="0">
      <w:startOverride w:val="4"/>
    </w:lvlOverride>
  </w:num>
  <w:num w:numId="13">
    <w:abstractNumId w:val="2"/>
  </w:num>
  <w:num w:numId="14">
    <w:abstractNumId w:val="10"/>
    <w:lvlOverride w:ilvl="0">
      <w:startOverride w:val="2"/>
    </w:lvlOverride>
  </w:num>
  <w:num w:numId="15">
    <w:abstractNumId w:val="14"/>
    <w:lvlOverride w:ilvl="0">
      <w:startOverride w:val="3"/>
    </w:lvlOverride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02B2"/>
    <w:rsid w:val="000B0F91"/>
    <w:rsid w:val="0029493D"/>
    <w:rsid w:val="002C1154"/>
    <w:rsid w:val="00606410"/>
    <w:rsid w:val="0072793B"/>
    <w:rsid w:val="008702A8"/>
    <w:rsid w:val="008D5D15"/>
    <w:rsid w:val="009A101D"/>
    <w:rsid w:val="00A76E17"/>
    <w:rsid w:val="00BB33D0"/>
    <w:rsid w:val="00C55498"/>
    <w:rsid w:val="00C805BD"/>
    <w:rsid w:val="00D97816"/>
    <w:rsid w:val="00E04B2D"/>
    <w:rsid w:val="00F202B2"/>
    <w:rsid w:val="00F2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2B2"/>
    <w:rPr>
      <w:b/>
      <w:bCs/>
    </w:rPr>
  </w:style>
  <w:style w:type="character" w:styleId="a5">
    <w:name w:val="Emphasis"/>
    <w:basedOn w:val="a0"/>
    <w:uiPriority w:val="20"/>
    <w:qFormat/>
    <w:rsid w:val="00F202B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2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2B2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727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793B"/>
  </w:style>
  <w:style w:type="character" w:customStyle="1" w:styleId="c11">
    <w:name w:val="c11"/>
    <w:basedOn w:val="a0"/>
    <w:rsid w:val="0072793B"/>
  </w:style>
  <w:style w:type="character" w:styleId="a8">
    <w:name w:val="Hyperlink"/>
    <w:basedOn w:val="a0"/>
    <w:uiPriority w:val="99"/>
    <w:semiHidden/>
    <w:unhideWhenUsed/>
    <w:rsid w:val="0072793B"/>
    <w:rPr>
      <w:color w:val="0000FF"/>
      <w:u w:val="single"/>
    </w:rPr>
  </w:style>
  <w:style w:type="character" w:customStyle="1" w:styleId="c1">
    <w:name w:val="c1"/>
    <w:basedOn w:val="a0"/>
    <w:rsid w:val="008D5D15"/>
  </w:style>
  <w:style w:type="paragraph" w:customStyle="1" w:styleId="c6">
    <w:name w:val="c6"/>
    <w:basedOn w:val="a"/>
    <w:rsid w:val="0029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9493D"/>
  </w:style>
  <w:style w:type="character" w:customStyle="1" w:styleId="c12">
    <w:name w:val="c12"/>
    <w:basedOn w:val="a0"/>
    <w:rsid w:val="0029493D"/>
  </w:style>
  <w:style w:type="character" w:customStyle="1" w:styleId="c17">
    <w:name w:val="c17"/>
    <w:basedOn w:val="a0"/>
    <w:rsid w:val="002949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50ds.ru%2Fpsiholog%2F2011-igra-viktorina-chto--gde--kogda-.html&amp;sa=D&amp;sntz=1&amp;usg=AFQjCNGeHreUqPsE6vEptAuCjYBSYEjFCQ" TargetMode="External"/><Relationship Id="rId5" Type="http://schemas.openxmlformats.org/officeDocument/2006/relationships/hyperlink" Target="http://www.google.com/url?q=http%3A%2F%2F50ds.ru%2Fmetodist%2F6156-otkrytoe-zanyatie-po-razvitiyu-rechi-v-starshey-gruppe-vot-tak-afrika-.html&amp;sa=D&amp;sntz=1&amp;usg=AFQjCNHZNkJK0-bqS5h9CiSHH8lICHRIV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12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2019-10-03T08:41:00Z</dcterms:created>
  <dcterms:modified xsi:type="dcterms:W3CDTF">2019-10-25T09:23:00Z</dcterms:modified>
</cp:coreProperties>
</file>